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2A" w:rsidRPr="00D3492A" w:rsidRDefault="00905A30" w:rsidP="00D34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92A">
        <w:rPr>
          <w:rFonts w:ascii="Times New Roman" w:hAnsi="Times New Roman" w:cs="Times New Roman"/>
          <w:sz w:val="28"/>
          <w:szCs w:val="28"/>
        </w:rPr>
        <w:t xml:space="preserve">График сдачи ГИА-11 </w:t>
      </w:r>
      <w:r w:rsidR="00D3492A" w:rsidRPr="00D3492A">
        <w:rPr>
          <w:rFonts w:ascii="Times New Roman" w:hAnsi="Times New Roman" w:cs="Times New Roman"/>
          <w:sz w:val="28"/>
          <w:szCs w:val="28"/>
        </w:rPr>
        <w:t xml:space="preserve">учащимися МБОУ </w:t>
      </w:r>
      <w:proofErr w:type="spellStart"/>
      <w:r w:rsidR="00D3492A" w:rsidRPr="00D3492A">
        <w:rPr>
          <w:rFonts w:ascii="Times New Roman" w:hAnsi="Times New Roman" w:cs="Times New Roman"/>
          <w:sz w:val="28"/>
          <w:szCs w:val="28"/>
        </w:rPr>
        <w:t>Сулиновской</w:t>
      </w:r>
      <w:proofErr w:type="spellEnd"/>
      <w:r w:rsidRPr="00D3492A">
        <w:rPr>
          <w:rFonts w:ascii="Times New Roman" w:hAnsi="Times New Roman" w:cs="Times New Roman"/>
          <w:sz w:val="28"/>
          <w:szCs w:val="28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1756"/>
        <w:gridCol w:w="2275"/>
        <w:gridCol w:w="3802"/>
        <w:gridCol w:w="1617"/>
        <w:gridCol w:w="2055"/>
        <w:gridCol w:w="2668"/>
      </w:tblGrid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802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Ф.И.О. учащихся</w:t>
            </w:r>
          </w:p>
        </w:tc>
        <w:tc>
          <w:tcPr>
            <w:tcW w:w="1617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Ф.И.О. сопровождающего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25 мая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Русский язы</w:t>
            </w:r>
            <w:proofErr w:type="gram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ГВЭ) 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Кахидзе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Весиле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1617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Е.Н.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28 мая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Математика (ГВЭ)</w:t>
            </w:r>
          </w:p>
        </w:tc>
        <w:tc>
          <w:tcPr>
            <w:tcW w:w="3802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Кахидзе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Весиле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31 мая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802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3 июня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Русский язык (ЕГЭ)</w:t>
            </w:r>
          </w:p>
        </w:tc>
        <w:tc>
          <w:tcPr>
            <w:tcW w:w="3802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Горохов Дмитрий </w:t>
            </w: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иктория </w:t>
            </w: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Сульженко Инна Евгеньевна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Элина Эдуардовна</w:t>
            </w:r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Н.В.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7 июня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3802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Горохов Дмитрий Владимирович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Элина Эдуардовна</w:t>
            </w:r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Котенко В.Г.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11 июня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Сульженко Инна Евгеньевна</w:t>
            </w:r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</w:p>
        </w:tc>
        <w:tc>
          <w:tcPr>
            <w:tcW w:w="2668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6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15 июня 2021г.</w:t>
            </w:r>
          </w:p>
        </w:tc>
        <w:tc>
          <w:tcPr>
            <w:tcW w:w="227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802" w:type="dxa"/>
          </w:tcPr>
          <w:p w:rsidR="00094161" w:rsidRPr="00D3492A" w:rsidRDefault="00094161" w:rsidP="00D3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Горохов Дмитрий Владимирович</w:t>
            </w:r>
          </w:p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Сульженко Инна Евгеньевна</w:t>
            </w:r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68" w:type="dxa"/>
          </w:tcPr>
          <w:p w:rsidR="00094161" w:rsidRPr="00D3492A" w:rsidRDefault="00C85D19" w:rsidP="00905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Н.И.</w:t>
            </w:r>
            <w:bookmarkStart w:id="0" w:name="_GoBack"/>
            <w:bookmarkEnd w:id="0"/>
          </w:p>
        </w:tc>
      </w:tr>
      <w:tr w:rsidR="00094161" w:rsidRPr="00D3492A" w:rsidTr="00094161">
        <w:tc>
          <w:tcPr>
            <w:tcW w:w="613" w:type="dxa"/>
          </w:tcPr>
          <w:p w:rsidR="00094161" w:rsidRPr="00D3492A" w:rsidRDefault="00094161" w:rsidP="0090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6" w:type="dxa"/>
          </w:tcPr>
          <w:p w:rsidR="00094161" w:rsidRPr="00D3492A" w:rsidRDefault="00094161" w:rsidP="00D3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18 июня 2021г.</w:t>
            </w:r>
          </w:p>
        </w:tc>
        <w:tc>
          <w:tcPr>
            <w:tcW w:w="2275" w:type="dxa"/>
          </w:tcPr>
          <w:p w:rsidR="00094161" w:rsidRPr="00D3492A" w:rsidRDefault="00094161" w:rsidP="00D3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802" w:type="dxa"/>
          </w:tcPr>
          <w:p w:rsidR="00094161" w:rsidRPr="00D3492A" w:rsidRDefault="00094161" w:rsidP="00D3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  <w:p w:rsidR="00094161" w:rsidRPr="00D3492A" w:rsidRDefault="00094161" w:rsidP="00D3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Pr="00D3492A">
              <w:rPr>
                <w:rFonts w:ascii="Times New Roman" w:hAnsi="Times New Roman" w:cs="Times New Roman"/>
                <w:sz w:val="28"/>
                <w:szCs w:val="28"/>
              </w:rPr>
              <w:t xml:space="preserve"> Элина Эдуардовна</w:t>
            </w:r>
          </w:p>
        </w:tc>
        <w:tc>
          <w:tcPr>
            <w:tcW w:w="1617" w:type="dxa"/>
          </w:tcPr>
          <w:p w:rsidR="00094161" w:rsidRPr="00C86B9E" w:rsidRDefault="00094161" w:rsidP="00BB4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055" w:type="dxa"/>
          </w:tcPr>
          <w:p w:rsidR="00094161" w:rsidRPr="00D3492A" w:rsidRDefault="00094161" w:rsidP="00D3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A">
              <w:rPr>
                <w:rFonts w:ascii="Times New Roman" w:hAnsi="Times New Roman" w:cs="Times New Roman"/>
                <w:sz w:val="28"/>
                <w:szCs w:val="28"/>
              </w:rPr>
              <w:t>МБОУ гимназия №1</w:t>
            </w:r>
          </w:p>
        </w:tc>
        <w:tc>
          <w:tcPr>
            <w:tcW w:w="2668" w:type="dxa"/>
          </w:tcPr>
          <w:p w:rsidR="00094161" w:rsidRPr="00D3492A" w:rsidRDefault="00094161" w:rsidP="0045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905A30" w:rsidRPr="00905A30" w:rsidRDefault="00905A30" w:rsidP="00905A3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5A30" w:rsidRPr="00905A30" w:rsidSect="00905A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A30"/>
    <w:rsid w:val="00094161"/>
    <w:rsid w:val="004552A3"/>
    <w:rsid w:val="00905A30"/>
    <w:rsid w:val="009C3C8A"/>
    <w:rsid w:val="00C85D19"/>
    <w:rsid w:val="00D3492A"/>
    <w:rsid w:val="00E0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cp:lastPrinted>2021-05-13T05:54:00Z</cp:lastPrinted>
  <dcterms:created xsi:type="dcterms:W3CDTF">2021-05-12T19:02:00Z</dcterms:created>
  <dcterms:modified xsi:type="dcterms:W3CDTF">2021-05-16T19:14:00Z</dcterms:modified>
</cp:coreProperties>
</file>